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B4DF" w14:textId="732F1D69" w:rsidR="00917660" w:rsidRPr="00F57315" w:rsidRDefault="00917660" w:rsidP="00917660">
      <w:pPr>
        <w:jc w:val="center"/>
      </w:pPr>
      <w:r w:rsidRPr="00F57315">
        <w:rPr>
          <w:noProof/>
        </w:rPr>
        <w:drawing>
          <wp:inline distT="0" distB="0" distL="0" distR="0" wp14:anchorId="6774BECF" wp14:editId="5F91B08E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9B5C" w14:textId="77777777" w:rsidR="00917660" w:rsidRPr="00F57315" w:rsidRDefault="00917660" w:rsidP="00917660">
      <w:pPr>
        <w:jc w:val="center"/>
      </w:pPr>
    </w:p>
    <w:p w14:paraId="26701C26" w14:textId="77777777" w:rsidR="00917660" w:rsidRPr="00F57315" w:rsidRDefault="00917660" w:rsidP="00917660">
      <w:pPr>
        <w:jc w:val="center"/>
      </w:pPr>
      <w:r w:rsidRPr="00F57315">
        <w:t>МУНИЦИПАЛЬНОЕ ОБРАЗОВАНИЕ</w:t>
      </w:r>
    </w:p>
    <w:p w14:paraId="35F49DDF" w14:textId="77777777" w:rsidR="00917660" w:rsidRPr="00F57315" w:rsidRDefault="00917660" w:rsidP="00917660">
      <w:pPr>
        <w:jc w:val="center"/>
        <w:rPr>
          <w:b/>
        </w:rPr>
      </w:pPr>
      <w:r w:rsidRPr="00F57315">
        <w:rPr>
          <w:b/>
        </w:rPr>
        <w:t>«НОВОДЕВЯТКИНСКОЕ СЕЛЬСКОЕ ПОСЕЛЕНИЕ»</w:t>
      </w:r>
    </w:p>
    <w:p w14:paraId="0459331B" w14:textId="77777777" w:rsidR="00917660" w:rsidRPr="00F57315" w:rsidRDefault="00917660" w:rsidP="00917660">
      <w:pPr>
        <w:jc w:val="center"/>
      </w:pPr>
    </w:p>
    <w:p w14:paraId="6D0A4409" w14:textId="77777777" w:rsidR="00917660" w:rsidRPr="00F57315" w:rsidRDefault="00917660" w:rsidP="00917660">
      <w:pPr>
        <w:jc w:val="center"/>
      </w:pPr>
      <w:r w:rsidRPr="00F57315">
        <w:t>ВСЕВОЛОЖСКОГО МУНИЦИПАЛЬНОГО РАЙОНА</w:t>
      </w:r>
    </w:p>
    <w:p w14:paraId="3DE0F412" w14:textId="77777777" w:rsidR="00917660" w:rsidRPr="00F57315" w:rsidRDefault="00917660" w:rsidP="00917660">
      <w:pPr>
        <w:pBdr>
          <w:bottom w:val="single" w:sz="6" w:space="1" w:color="auto"/>
        </w:pBdr>
        <w:jc w:val="center"/>
      </w:pPr>
      <w:r w:rsidRPr="00F57315">
        <w:t>ЛЕНИНГРАДСКОЙ ОБЛАСТИ</w:t>
      </w:r>
    </w:p>
    <w:p w14:paraId="7A003878" w14:textId="77777777" w:rsidR="00917660" w:rsidRPr="00F57315" w:rsidRDefault="00917660" w:rsidP="00917660">
      <w:pPr>
        <w:jc w:val="center"/>
      </w:pPr>
      <w:r w:rsidRPr="00F57315">
        <w:t xml:space="preserve">188673, дер. Новое Девяткино, ул. Школьная, д. 2 , </w:t>
      </w:r>
      <w:proofErr w:type="spellStart"/>
      <w:r w:rsidRPr="00F57315">
        <w:t>помещ</w:t>
      </w:r>
      <w:proofErr w:type="spellEnd"/>
      <w:r w:rsidRPr="00F57315">
        <w:t>. 13-Н  Всеволожский район, Ленинградская область</w:t>
      </w:r>
    </w:p>
    <w:p w14:paraId="75833CF1" w14:textId="77777777" w:rsidR="00917660" w:rsidRPr="00F57315" w:rsidRDefault="00917660" w:rsidP="00917660">
      <w:pPr>
        <w:jc w:val="center"/>
      </w:pPr>
      <w:r w:rsidRPr="00F57315">
        <w:t>Тел./факс (812) 679-91-50, (813-70) 65-560</w:t>
      </w:r>
    </w:p>
    <w:p w14:paraId="46C5D260" w14:textId="77777777" w:rsidR="00917660" w:rsidRPr="00F57315" w:rsidRDefault="00917660" w:rsidP="00917660">
      <w:pPr>
        <w:jc w:val="center"/>
        <w:rPr>
          <w:b/>
        </w:rPr>
      </w:pPr>
    </w:p>
    <w:p w14:paraId="2E248B36" w14:textId="77777777" w:rsidR="00917660" w:rsidRPr="00F57315" w:rsidRDefault="00917660" w:rsidP="00917660">
      <w:pPr>
        <w:jc w:val="center"/>
        <w:rPr>
          <w:b/>
        </w:rPr>
      </w:pPr>
      <w:r w:rsidRPr="00F57315">
        <w:rPr>
          <w:b/>
        </w:rPr>
        <w:t>АДМИНИСТРАЦИЯ</w:t>
      </w:r>
    </w:p>
    <w:p w14:paraId="4AFD6464" w14:textId="77777777" w:rsidR="00917660" w:rsidRPr="00F57315" w:rsidRDefault="00917660" w:rsidP="00917660">
      <w:pPr>
        <w:jc w:val="center"/>
      </w:pPr>
    </w:p>
    <w:p w14:paraId="76013EFF" w14:textId="77777777" w:rsidR="00917660" w:rsidRPr="00F57315" w:rsidRDefault="00917660" w:rsidP="00917660">
      <w:pPr>
        <w:jc w:val="center"/>
      </w:pPr>
    </w:p>
    <w:p w14:paraId="28DAA158" w14:textId="77777777" w:rsidR="00917660" w:rsidRPr="00F57315" w:rsidRDefault="00917660" w:rsidP="00917660">
      <w:pPr>
        <w:jc w:val="center"/>
        <w:rPr>
          <w:b/>
        </w:rPr>
      </w:pPr>
      <w:r w:rsidRPr="00F57315">
        <w:rPr>
          <w:b/>
        </w:rPr>
        <w:t>ПОСТАНОВЛЕНИЕ</w:t>
      </w:r>
    </w:p>
    <w:p w14:paraId="666C653D" w14:textId="10BB638C" w:rsidR="00917660" w:rsidRDefault="00917660" w:rsidP="00917660">
      <w:r>
        <w:t>25.05.2023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</w:t>
      </w:r>
      <w:r>
        <w:t>30</w:t>
      </w:r>
      <w:r>
        <w:t>/01-04</w:t>
      </w:r>
    </w:p>
    <w:p w14:paraId="73ECBC26" w14:textId="77777777" w:rsidR="006057EE" w:rsidRDefault="006057EE" w:rsidP="006057EE">
      <w:pPr>
        <w:jc w:val="both"/>
        <w:rPr>
          <w:b/>
          <w:color w:val="000000" w:themeColor="text1"/>
          <w:sz w:val="36"/>
          <w:szCs w:val="36"/>
        </w:rPr>
      </w:pPr>
    </w:p>
    <w:p w14:paraId="5BFAFDEF" w14:textId="77777777" w:rsidR="00F60F2C" w:rsidRDefault="00F60F2C" w:rsidP="006057EE">
      <w:pPr>
        <w:jc w:val="both"/>
        <w:rPr>
          <w:b/>
          <w:color w:val="000000" w:themeColor="text1"/>
          <w:sz w:val="36"/>
          <w:szCs w:val="36"/>
        </w:rPr>
      </w:pPr>
    </w:p>
    <w:p w14:paraId="7D084A4A" w14:textId="77777777" w:rsidR="00F60F2C" w:rsidRPr="0006305A" w:rsidRDefault="00F60F2C" w:rsidP="006057EE">
      <w:pPr>
        <w:jc w:val="both"/>
        <w:rPr>
          <w:sz w:val="28"/>
          <w:szCs w:val="28"/>
        </w:rPr>
      </w:pPr>
    </w:p>
    <w:p w14:paraId="4216FD22" w14:textId="77777777" w:rsidR="00806245" w:rsidRPr="00A44415" w:rsidRDefault="00311C5D" w:rsidP="001A49EF">
      <w:pPr>
        <w:outlineLvl w:val="0"/>
      </w:pPr>
      <w:r w:rsidRPr="00A44415">
        <w:t>«</w:t>
      </w:r>
      <w:r w:rsidR="006057EE" w:rsidRPr="00A44415">
        <w:t xml:space="preserve">О </w:t>
      </w:r>
      <w:bookmarkStart w:id="0" w:name="_Hlk276398"/>
      <w:r w:rsidR="00806245" w:rsidRPr="00A44415">
        <w:t xml:space="preserve">назначении публичных слушаний по </w:t>
      </w:r>
      <w:r w:rsidR="009C6C48" w:rsidRPr="00A44415">
        <w:t>вопросу</w:t>
      </w:r>
    </w:p>
    <w:p w14:paraId="06F9CBC2" w14:textId="77777777" w:rsidR="001A49EF" w:rsidRPr="00A44415" w:rsidRDefault="009C6C48" w:rsidP="001A49EF">
      <w:pPr>
        <w:outlineLvl w:val="0"/>
      </w:pPr>
      <w:r w:rsidRPr="00A44415">
        <w:t xml:space="preserve">установления </w:t>
      </w:r>
      <w:r w:rsidR="001A49EF" w:rsidRPr="00A44415">
        <w:t xml:space="preserve">постоянного </w:t>
      </w:r>
      <w:r w:rsidR="006B422E" w:rsidRPr="00A44415">
        <w:t xml:space="preserve">публичного сервитута </w:t>
      </w:r>
    </w:p>
    <w:p w14:paraId="380A931D" w14:textId="77777777" w:rsidR="001A49EF" w:rsidRPr="00A44415" w:rsidRDefault="006B422E" w:rsidP="001A49EF">
      <w:pPr>
        <w:outlineLvl w:val="0"/>
      </w:pPr>
      <w:r w:rsidRPr="00A44415">
        <w:t xml:space="preserve">на </w:t>
      </w:r>
      <w:r w:rsidR="00F9356F" w:rsidRPr="00A44415">
        <w:t>земельны</w:t>
      </w:r>
      <w:r w:rsidR="001A49EF" w:rsidRPr="00A44415">
        <w:t>х</w:t>
      </w:r>
      <w:r w:rsidR="00F9356F" w:rsidRPr="00A44415">
        <w:t xml:space="preserve"> участк</w:t>
      </w:r>
      <w:r w:rsidR="001A49EF" w:rsidRPr="00A44415">
        <w:t>ах</w:t>
      </w:r>
      <w:r w:rsidR="00F9356F" w:rsidRPr="00A44415">
        <w:t xml:space="preserve"> с кадастровыми номерами</w:t>
      </w:r>
    </w:p>
    <w:bookmarkEnd w:id="0"/>
    <w:p w14:paraId="08BA9DE0" w14:textId="77777777" w:rsidR="00CE0BD0" w:rsidRPr="00A44415" w:rsidRDefault="00CE0BD0" w:rsidP="006057EE">
      <w:pPr>
        <w:jc w:val="both"/>
      </w:pPr>
      <w:r w:rsidRPr="00A44415">
        <w:t>47:07:0722001:36040, 47:07:0722001:36041,</w:t>
      </w:r>
    </w:p>
    <w:p w14:paraId="7A4741C9" w14:textId="77777777" w:rsidR="00CE0BD0" w:rsidRPr="00A44415" w:rsidRDefault="00CE0BD0" w:rsidP="006057EE">
      <w:pPr>
        <w:jc w:val="both"/>
      </w:pPr>
      <w:r w:rsidRPr="00A44415">
        <w:t xml:space="preserve"> 47:07:0722001:36044 47:07:0722001:36045,</w:t>
      </w:r>
    </w:p>
    <w:p w14:paraId="1AB3AAB1" w14:textId="77777777" w:rsidR="006057EE" w:rsidRPr="00A44415" w:rsidRDefault="00CE0BD0" w:rsidP="006057EE">
      <w:pPr>
        <w:jc w:val="both"/>
      </w:pPr>
      <w:r w:rsidRPr="00A44415">
        <w:t>47:07:0722001:13214, 47:07:0722001:110207</w:t>
      </w:r>
    </w:p>
    <w:p w14:paraId="79A806B6" w14:textId="77777777" w:rsidR="00F60F2C" w:rsidRPr="00A44415" w:rsidRDefault="00F60F2C" w:rsidP="006057EE">
      <w:pPr>
        <w:jc w:val="both"/>
      </w:pPr>
    </w:p>
    <w:p w14:paraId="3E168015" w14:textId="77777777" w:rsidR="00F60F2C" w:rsidRPr="00A44415" w:rsidRDefault="006057EE" w:rsidP="00CA04D7">
      <w:pPr>
        <w:jc w:val="both"/>
      </w:pPr>
      <w:r w:rsidRPr="00A44415">
        <w:tab/>
        <w:t xml:space="preserve">В соответствии со </w:t>
      </w:r>
      <w:r w:rsidR="009C6C48" w:rsidRPr="00A44415">
        <w:t xml:space="preserve">ст. </w:t>
      </w:r>
      <w:r w:rsidR="001A49EF" w:rsidRPr="00A44415">
        <w:t xml:space="preserve">23 Земельного кодекса РФ, </w:t>
      </w:r>
      <w:r w:rsidRPr="00A44415">
        <w:t>ст. 28 Федерального закона от 6 октября 2003 года №</w:t>
      </w:r>
      <w:r w:rsidR="009C6C48" w:rsidRPr="00A44415">
        <w:t xml:space="preserve"> </w:t>
      </w:r>
      <w:r w:rsidRPr="00A44415"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F60F2C" w:rsidRPr="00A44415">
        <w:t>Новодевяткинское сельское</w:t>
      </w:r>
      <w:r w:rsidRPr="00A44415">
        <w:t xml:space="preserve"> поселение</w:t>
      </w:r>
      <w:r w:rsidR="00F60F2C" w:rsidRPr="00A44415">
        <w:t xml:space="preserve">», </w:t>
      </w:r>
      <w:r w:rsidRPr="00A44415">
        <w:t xml:space="preserve"> </w:t>
      </w:r>
      <w:r w:rsidR="00CA04D7" w:rsidRPr="00A44415">
        <w:t>решением совета депутатов МО «Новодевяткинское сельское поселение» от 08.06.2010г. № 40/01-07 «Об утверждении Положений о порядке организации и проведении публичный слушаний по проектам муниципальных правовых актов по вопросам местного значения на территории муниципального образования «Новодевяткинское сельское поселение» в новой редакции»,</w:t>
      </w:r>
    </w:p>
    <w:p w14:paraId="003C8B29" w14:textId="77777777" w:rsidR="006057EE" w:rsidRPr="00A44415" w:rsidRDefault="009C6C48" w:rsidP="006057EE">
      <w:pPr>
        <w:jc w:val="both"/>
      </w:pPr>
      <w:r w:rsidRPr="00A44415">
        <w:t>ПОСТАНОВЛЯЮ:</w:t>
      </w:r>
    </w:p>
    <w:p w14:paraId="2DB35C18" w14:textId="77777777" w:rsidR="006057EE" w:rsidRPr="00A44415" w:rsidRDefault="006057EE" w:rsidP="006B7106">
      <w:pPr>
        <w:ind w:firstLine="708"/>
        <w:jc w:val="both"/>
      </w:pPr>
      <w:r w:rsidRPr="00A44415">
        <w:t xml:space="preserve">1. Провести публичные слушания по </w:t>
      </w:r>
      <w:bookmarkStart w:id="1" w:name="_Hlk276587"/>
      <w:r w:rsidR="00F60F2C" w:rsidRPr="00A44415">
        <w:t xml:space="preserve">вопросу </w:t>
      </w:r>
      <w:r w:rsidR="00311C5D" w:rsidRPr="00A44415">
        <w:t>установлени</w:t>
      </w:r>
      <w:r w:rsidR="00F60F2C" w:rsidRPr="00A44415">
        <w:t>я</w:t>
      </w:r>
      <w:r w:rsidR="00311C5D" w:rsidRPr="00A44415">
        <w:t xml:space="preserve"> </w:t>
      </w:r>
      <w:r w:rsidR="00280AEF" w:rsidRPr="00A44415">
        <w:t xml:space="preserve">постоянного </w:t>
      </w:r>
      <w:r w:rsidR="00311C5D" w:rsidRPr="00A44415">
        <w:t>публичного сервитута на земельны</w:t>
      </w:r>
      <w:r w:rsidR="00F60F2C" w:rsidRPr="00A44415">
        <w:t>е</w:t>
      </w:r>
      <w:r w:rsidR="00311C5D" w:rsidRPr="00A44415">
        <w:t xml:space="preserve"> участк</w:t>
      </w:r>
      <w:r w:rsidR="00F60F2C" w:rsidRPr="00A44415">
        <w:t>и</w:t>
      </w:r>
      <w:r w:rsidR="00311C5D" w:rsidRPr="00A44415">
        <w:t xml:space="preserve"> с кадастровыми номерами </w:t>
      </w:r>
      <w:r w:rsidR="003A0E47" w:rsidRPr="00A44415">
        <w:t xml:space="preserve">47:07:0722001:36040, </w:t>
      </w:r>
      <w:r w:rsidR="00F60F2C" w:rsidRPr="00A44415">
        <w:t>47:07:0722001:36041</w:t>
      </w:r>
      <w:r w:rsidR="00311C5D" w:rsidRPr="00A44415">
        <w:t>,</w:t>
      </w:r>
      <w:r w:rsidR="003A0E47" w:rsidRPr="00A44415">
        <w:t xml:space="preserve"> 47:07:0722001:36044</w:t>
      </w:r>
      <w:r w:rsidR="00F60F2C" w:rsidRPr="00A44415">
        <w:t xml:space="preserve"> 47:07:0722001:36045</w:t>
      </w:r>
      <w:r w:rsidR="00CE0BD0" w:rsidRPr="00A44415">
        <w:t>, 47:07:0722001:13214,</w:t>
      </w:r>
      <w:r w:rsidR="003A0E47" w:rsidRPr="00A44415">
        <w:t xml:space="preserve"> 47:07:0722001:110207</w:t>
      </w:r>
      <w:r w:rsidR="00CE0BD0" w:rsidRPr="00A44415">
        <w:t xml:space="preserve">, </w:t>
      </w:r>
      <w:r w:rsidR="00311C5D" w:rsidRPr="00A44415">
        <w:t>расположенны</w:t>
      </w:r>
      <w:r w:rsidR="003A0E47" w:rsidRPr="00A44415">
        <w:t>е</w:t>
      </w:r>
      <w:r w:rsidR="00311C5D" w:rsidRPr="00A44415">
        <w:t xml:space="preserve"> </w:t>
      </w:r>
      <w:r w:rsidR="003A0E47" w:rsidRPr="00A44415">
        <w:t>в д. Новое Девяткино Всеволожского</w:t>
      </w:r>
      <w:r w:rsidR="00311C5D" w:rsidRPr="00A44415">
        <w:t xml:space="preserve"> муниципальн</w:t>
      </w:r>
      <w:r w:rsidR="003A0E47" w:rsidRPr="00A44415">
        <w:t>ого</w:t>
      </w:r>
      <w:r w:rsidR="00311C5D" w:rsidRPr="00A44415">
        <w:t xml:space="preserve"> район</w:t>
      </w:r>
      <w:bookmarkEnd w:id="1"/>
      <w:r w:rsidR="003A0E47" w:rsidRPr="00A44415">
        <w:t>а Ленинградской области,</w:t>
      </w:r>
      <w:r w:rsidR="009C6C48" w:rsidRPr="00A44415">
        <w:t xml:space="preserve"> </w:t>
      </w:r>
      <w:r w:rsidR="003A0E47" w:rsidRPr="00A44415">
        <w:t>для прохода и проезда через земельный участок</w:t>
      </w:r>
      <w:r w:rsidR="0033075B" w:rsidRPr="00A44415">
        <w:t xml:space="preserve"> (далее – публичные слушания)</w:t>
      </w:r>
      <w:r w:rsidR="003A0E47" w:rsidRPr="00A44415">
        <w:t>.</w:t>
      </w:r>
      <w:r w:rsidRPr="00A44415">
        <w:t xml:space="preserve"> </w:t>
      </w:r>
    </w:p>
    <w:p w14:paraId="54E0C109" w14:textId="77777777" w:rsidR="003A0E47" w:rsidRPr="00A44415" w:rsidRDefault="003A0E47" w:rsidP="006B7106">
      <w:pPr>
        <w:ind w:firstLine="708"/>
        <w:jc w:val="both"/>
      </w:pPr>
      <w:r w:rsidRPr="00A44415">
        <w:rPr>
          <w:color w:val="000000"/>
        </w:rPr>
        <w:t xml:space="preserve">2. Определить сроки проведения публичных слушаний: </w:t>
      </w:r>
      <w:r w:rsidR="00CE0BD0" w:rsidRPr="00A44415">
        <w:t xml:space="preserve">с 05 июня </w:t>
      </w:r>
      <w:r w:rsidRPr="00A44415">
        <w:t xml:space="preserve">2023 года по </w:t>
      </w:r>
      <w:r w:rsidR="00CE0BD0" w:rsidRPr="00A44415">
        <w:t xml:space="preserve">05 июля </w:t>
      </w:r>
      <w:r w:rsidRPr="00A44415">
        <w:t>2023 года включительно.</w:t>
      </w:r>
    </w:p>
    <w:p w14:paraId="4D5A66F6" w14:textId="77777777" w:rsidR="00CE0BD0" w:rsidRPr="00A44415" w:rsidRDefault="00CA04D7" w:rsidP="00AE46F6">
      <w:pPr>
        <w:ind w:firstLine="708"/>
        <w:jc w:val="both"/>
      </w:pPr>
      <w:r w:rsidRPr="00A44415">
        <w:t>3</w:t>
      </w:r>
      <w:r w:rsidR="006057EE" w:rsidRPr="00A44415">
        <w:t xml:space="preserve">. Провести собрание участников публичных слушаний </w:t>
      </w:r>
      <w:r w:rsidR="009E49EF" w:rsidRPr="00A44415">
        <w:t>0</w:t>
      </w:r>
      <w:r w:rsidR="00623D88" w:rsidRPr="00A44415">
        <w:t>6</w:t>
      </w:r>
      <w:r w:rsidR="009E49EF" w:rsidRPr="00A44415">
        <w:t> июля 2023 </w:t>
      </w:r>
      <w:r w:rsidR="00CE0BD0" w:rsidRPr="00A44415">
        <w:t>года</w:t>
      </w:r>
      <w:r w:rsidR="006057EE" w:rsidRPr="00A44415">
        <w:t xml:space="preserve"> с 1</w:t>
      </w:r>
      <w:r w:rsidR="00CE0BD0" w:rsidRPr="00A44415">
        <w:t>6</w:t>
      </w:r>
      <w:r w:rsidR="00F833D2" w:rsidRPr="00A44415">
        <w:t xml:space="preserve"> час. 00 мин. до </w:t>
      </w:r>
      <w:r w:rsidR="00CE0BD0" w:rsidRPr="00A44415">
        <w:t>17</w:t>
      </w:r>
      <w:r w:rsidR="006057EE" w:rsidRPr="00A44415">
        <w:t xml:space="preserve"> час. 00 мин. </w:t>
      </w:r>
      <w:r w:rsidR="00CE0BD0" w:rsidRPr="00A44415">
        <w:t xml:space="preserve">в здании муниципального </w:t>
      </w:r>
      <w:r w:rsidR="0033075B" w:rsidRPr="00A44415">
        <w:t xml:space="preserve">казенного </w:t>
      </w:r>
      <w:r w:rsidR="00CE0BD0" w:rsidRPr="00A44415">
        <w:t>учреждения «К</w:t>
      </w:r>
      <w:r w:rsidR="0033075B" w:rsidRPr="00A44415">
        <w:t>ультурно-досуговый центр</w:t>
      </w:r>
      <w:r w:rsidR="00CE0BD0" w:rsidRPr="00A44415">
        <w:t xml:space="preserve"> «Рондо» по адресу: Ленинградская область, Всеволожский муниципальный район, Новодевяткинское сельское поселение, д. Новое Девяткино, ул. Славы, д.8, офис 2, помещение 9 (актовый зал).</w:t>
      </w:r>
    </w:p>
    <w:p w14:paraId="202CCC67" w14:textId="77777777" w:rsidR="009E49EF" w:rsidRPr="00A44415" w:rsidRDefault="00CA04D7" w:rsidP="009E49EF">
      <w:pPr>
        <w:ind w:firstLine="708"/>
        <w:jc w:val="both"/>
      </w:pPr>
      <w:r w:rsidRPr="00A44415">
        <w:t>4</w:t>
      </w:r>
      <w:r w:rsidR="009E49EF" w:rsidRPr="00A44415">
        <w:t xml:space="preserve">. Утвердить текст </w:t>
      </w:r>
      <w:r w:rsidR="0033075B" w:rsidRPr="00A44415">
        <w:t>оповещения</w:t>
      </w:r>
      <w:r w:rsidR="009E49EF" w:rsidRPr="00A44415">
        <w:t xml:space="preserve"> о проведении публичных слушаний согласно приложению 1 к настоящему Постановлению.</w:t>
      </w:r>
    </w:p>
    <w:p w14:paraId="71AA4782" w14:textId="77777777" w:rsidR="00CE0BD0" w:rsidRPr="00A44415" w:rsidRDefault="00623D88" w:rsidP="00AE46F6">
      <w:pPr>
        <w:ind w:firstLine="708"/>
        <w:jc w:val="both"/>
      </w:pPr>
      <w:r w:rsidRPr="00A44415">
        <w:lastRenderedPageBreak/>
        <w:t>5</w:t>
      </w:r>
      <w:r w:rsidR="00CE0BD0" w:rsidRPr="00A44415">
        <w:t>. Назначить органом, уполномоченным на организацию и проведение публичных слушаний по указанному предмету публичных слушаний, администрацию муниципального образования «Новодевяткинское сельское поселение» Всеволожского муниципального района Ленинградской области.</w:t>
      </w:r>
    </w:p>
    <w:p w14:paraId="2C8639FE" w14:textId="77777777" w:rsidR="00CE0BD0" w:rsidRPr="00A44415" w:rsidRDefault="00CE0BD0" w:rsidP="00CE0BD0">
      <w:pPr>
        <w:jc w:val="both"/>
        <w:rPr>
          <w:color w:val="000000"/>
        </w:rPr>
      </w:pPr>
      <w:r w:rsidRPr="00A44415">
        <w:rPr>
          <w:color w:val="000000"/>
        </w:rPr>
        <w:tab/>
      </w:r>
      <w:r w:rsidR="00623D88" w:rsidRPr="00A44415">
        <w:rPr>
          <w:color w:val="000000"/>
        </w:rPr>
        <w:t>6</w:t>
      </w:r>
      <w:r w:rsidRPr="00A44415">
        <w:rPr>
          <w:color w:val="000000"/>
        </w:rPr>
        <w:t>. Администрации муниципального образования «</w:t>
      </w:r>
      <w:r w:rsidR="009E49EF" w:rsidRPr="00A44415">
        <w:t xml:space="preserve">Новодевяткинское </w:t>
      </w:r>
      <w:r w:rsidRPr="00A44415">
        <w:rPr>
          <w:color w:val="000000"/>
        </w:rPr>
        <w:t>сельское поселение» Всеволожского муниципального района Ленинградской области:</w:t>
      </w:r>
    </w:p>
    <w:p w14:paraId="346B912D" w14:textId="77777777" w:rsidR="00CA04D7" w:rsidRPr="00A44415" w:rsidRDefault="0033075B" w:rsidP="00CA04D7">
      <w:pPr>
        <w:jc w:val="both"/>
        <w:rPr>
          <w:color w:val="000000"/>
        </w:rPr>
      </w:pPr>
      <w:r w:rsidRPr="00A44415">
        <w:rPr>
          <w:color w:val="000000"/>
        </w:rPr>
        <w:tab/>
      </w:r>
      <w:r w:rsidR="00623D88" w:rsidRPr="00A44415">
        <w:rPr>
          <w:color w:val="000000"/>
        </w:rPr>
        <w:t>6</w:t>
      </w:r>
      <w:r w:rsidRPr="00A44415">
        <w:rPr>
          <w:color w:val="000000"/>
        </w:rPr>
        <w:t xml:space="preserve">.1. </w:t>
      </w:r>
      <w:r w:rsidR="00CE0BD0" w:rsidRPr="00A44415">
        <w:rPr>
          <w:color w:val="000000"/>
        </w:rPr>
        <w:t xml:space="preserve"> </w:t>
      </w:r>
      <w:r w:rsidR="00CA04D7" w:rsidRPr="00A44415">
        <w:rPr>
          <w:color w:val="000000"/>
        </w:rPr>
        <w:t>опубликовать оповещение о проведении публичных слушаний в печатном средстве информации органов местного самоуправления МО «Новодевяткинское сельское поселение» «Вестник «Новое Девяткино» и на официальном сайте муниципального образования в сети «Интернет»;</w:t>
      </w:r>
    </w:p>
    <w:p w14:paraId="1DAD4544" w14:textId="77777777" w:rsidR="00CE0BD0" w:rsidRPr="00A44415" w:rsidRDefault="00CA04D7" w:rsidP="00CE0BD0">
      <w:pPr>
        <w:jc w:val="both"/>
        <w:rPr>
          <w:color w:val="000000"/>
        </w:rPr>
      </w:pPr>
      <w:r w:rsidRPr="00A44415">
        <w:rPr>
          <w:color w:val="000000"/>
        </w:rPr>
        <w:tab/>
      </w:r>
      <w:r w:rsidR="00623D88" w:rsidRPr="00A44415">
        <w:rPr>
          <w:color w:val="000000"/>
        </w:rPr>
        <w:t>6</w:t>
      </w:r>
      <w:r w:rsidRPr="00A44415">
        <w:rPr>
          <w:color w:val="000000"/>
        </w:rPr>
        <w:t>.2. о</w:t>
      </w:r>
      <w:r w:rsidR="00CE0BD0" w:rsidRPr="00A44415">
        <w:rPr>
          <w:color w:val="000000"/>
        </w:rPr>
        <w:t xml:space="preserve">рганизовать экспозицию документов по адресу: Ленинградская область, Всеволожский район, </w:t>
      </w:r>
      <w:r w:rsidR="0033075B" w:rsidRPr="00A44415">
        <w:rPr>
          <w:color w:val="000000"/>
        </w:rPr>
        <w:t>д. Новое Девяткино, ул. Школьная, д.2, пом. 13-Н</w:t>
      </w:r>
      <w:r w:rsidR="00CE0BD0" w:rsidRPr="00A44415">
        <w:rPr>
          <w:color w:val="000000"/>
        </w:rPr>
        <w:t xml:space="preserve"> (холл здания администрации) в срок не позднее </w:t>
      </w:r>
      <w:r w:rsidR="0033075B" w:rsidRPr="00A44415">
        <w:rPr>
          <w:color w:val="000000"/>
        </w:rPr>
        <w:t>05 июня 2023 года</w:t>
      </w:r>
      <w:r w:rsidR="00CE0BD0" w:rsidRPr="00A44415">
        <w:rPr>
          <w:color w:val="000000"/>
        </w:rPr>
        <w:t>.</w:t>
      </w:r>
    </w:p>
    <w:p w14:paraId="1B46F3FC" w14:textId="77777777" w:rsidR="0033075B" w:rsidRPr="00A44415" w:rsidRDefault="0033075B" w:rsidP="001F00F1">
      <w:pPr>
        <w:jc w:val="both"/>
        <w:rPr>
          <w:color w:val="000000"/>
        </w:rPr>
      </w:pPr>
      <w:r w:rsidRPr="00A44415">
        <w:rPr>
          <w:color w:val="000000"/>
        </w:rPr>
        <w:tab/>
      </w:r>
      <w:r w:rsidR="00623D88" w:rsidRPr="00A44415">
        <w:rPr>
          <w:color w:val="000000"/>
        </w:rPr>
        <w:t>6</w:t>
      </w:r>
      <w:r w:rsidR="00CA04D7" w:rsidRPr="00A44415">
        <w:rPr>
          <w:color w:val="000000"/>
        </w:rPr>
        <w:t>.3</w:t>
      </w:r>
      <w:r w:rsidR="00CE0BD0" w:rsidRPr="00A44415">
        <w:rPr>
          <w:color w:val="000000"/>
        </w:rPr>
        <w:t xml:space="preserve">. </w:t>
      </w:r>
      <w:r w:rsidR="001F00F1" w:rsidRPr="00A44415">
        <w:rPr>
          <w:color w:val="000000"/>
        </w:rPr>
        <w:t>организовать учет предложений и замечаний, касающихся предмета публичных слушаний для включения их в протокол результатов публичных слушаний в соответствии с порядком учета предложений и замечаний (приложение 2 к настоящему постановлению).</w:t>
      </w:r>
    </w:p>
    <w:p w14:paraId="0C0AB975" w14:textId="77777777" w:rsidR="009E49EF" w:rsidRPr="00A44415" w:rsidRDefault="0033075B" w:rsidP="00CA04D7">
      <w:pPr>
        <w:jc w:val="both"/>
        <w:rPr>
          <w:color w:val="000000"/>
        </w:rPr>
      </w:pPr>
      <w:r w:rsidRPr="00A44415">
        <w:rPr>
          <w:color w:val="000000"/>
        </w:rPr>
        <w:tab/>
      </w:r>
      <w:r w:rsidR="00623D88" w:rsidRPr="00A44415">
        <w:rPr>
          <w:color w:val="000000"/>
        </w:rPr>
        <w:t>6</w:t>
      </w:r>
      <w:r w:rsidRPr="00A44415">
        <w:rPr>
          <w:color w:val="000000"/>
        </w:rPr>
        <w:t>.</w:t>
      </w:r>
      <w:r w:rsidR="00CA04D7" w:rsidRPr="00A44415">
        <w:rPr>
          <w:color w:val="000000"/>
        </w:rPr>
        <w:t>4</w:t>
      </w:r>
      <w:r w:rsidR="00CA04D7" w:rsidRPr="00A44415">
        <w:t>. предоставить в срок до 10 июля</w:t>
      </w:r>
      <w:r w:rsidR="00CC728F" w:rsidRPr="00A44415">
        <w:t xml:space="preserve"> 2023 года</w:t>
      </w:r>
      <w:r w:rsidR="00CA04D7" w:rsidRPr="00A44415">
        <w:t xml:space="preserve"> главе МО «Новодевяткинское сельское</w:t>
      </w:r>
      <w:r w:rsidR="00CC728F" w:rsidRPr="00A44415">
        <w:t xml:space="preserve"> </w:t>
      </w:r>
      <w:r w:rsidR="00CA04D7" w:rsidRPr="00A44415">
        <w:t xml:space="preserve">поселение» протокол </w:t>
      </w:r>
      <w:r w:rsidR="00CC728F" w:rsidRPr="00A44415">
        <w:t xml:space="preserve">и заключение о результатах публичных слушаний </w:t>
      </w:r>
      <w:r w:rsidR="00CA04D7" w:rsidRPr="00A44415">
        <w:t xml:space="preserve">для ознакомления </w:t>
      </w:r>
      <w:r w:rsidR="00CC728F" w:rsidRPr="00A44415">
        <w:t>и</w:t>
      </w:r>
      <w:r w:rsidR="00CA04D7" w:rsidRPr="00A44415">
        <w:t xml:space="preserve"> утверждения.</w:t>
      </w:r>
    </w:p>
    <w:p w14:paraId="127965BE" w14:textId="77777777" w:rsidR="006057EE" w:rsidRPr="00A44415" w:rsidRDefault="0033075B" w:rsidP="00AE46F6">
      <w:pPr>
        <w:ind w:firstLine="708"/>
        <w:jc w:val="both"/>
      </w:pPr>
      <w:r w:rsidRPr="00A44415">
        <w:t>8</w:t>
      </w:r>
      <w:r w:rsidR="006057EE" w:rsidRPr="00A44415">
        <w:t xml:space="preserve">. </w:t>
      </w:r>
      <w:r w:rsidR="009E49EF" w:rsidRPr="00A44415">
        <w:t xml:space="preserve">Опубликовать настоящее постановление и </w:t>
      </w:r>
      <w:r w:rsidRPr="00A44415">
        <w:t>оповещение</w:t>
      </w:r>
      <w:r w:rsidR="009E49EF" w:rsidRPr="00A44415">
        <w:t xml:space="preserve"> о </w:t>
      </w:r>
      <w:r w:rsidRPr="00A44415">
        <w:t>проведении</w:t>
      </w:r>
      <w:r w:rsidR="009E49EF" w:rsidRPr="00A44415">
        <w:t xml:space="preserve"> публичных слушаний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14:paraId="5640F241" w14:textId="77777777" w:rsidR="006057EE" w:rsidRPr="00A44415" w:rsidRDefault="0033075B" w:rsidP="008A5594">
      <w:pPr>
        <w:ind w:firstLine="708"/>
        <w:jc w:val="both"/>
      </w:pPr>
      <w:r w:rsidRPr="00A44415">
        <w:t>9</w:t>
      </w:r>
      <w:r w:rsidR="006057EE" w:rsidRPr="00A44415">
        <w:t xml:space="preserve">. Контроль за исполнением </w:t>
      </w:r>
      <w:r w:rsidR="008A5594" w:rsidRPr="00A44415">
        <w:t>постановления оставляю за собой.</w:t>
      </w:r>
    </w:p>
    <w:p w14:paraId="149A855A" w14:textId="77777777" w:rsidR="008A5594" w:rsidRPr="00A44415" w:rsidRDefault="008A5594" w:rsidP="008A5594">
      <w:pPr>
        <w:ind w:firstLine="708"/>
        <w:jc w:val="both"/>
      </w:pPr>
    </w:p>
    <w:p w14:paraId="06FA8A17" w14:textId="77777777" w:rsidR="006057EE" w:rsidRPr="00A44415" w:rsidRDefault="006057EE" w:rsidP="006057EE">
      <w:pPr>
        <w:ind w:left="360"/>
        <w:jc w:val="both"/>
      </w:pPr>
    </w:p>
    <w:p w14:paraId="54905744" w14:textId="77777777" w:rsidR="006057EE" w:rsidRPr="00A44415" w:rsidRDefault="006057EE" w:rsidP="006057EE">
      <w:pPr>
        <w:jc w:val="both"/>
      </w:pPr>
      <w:r w:rsidRPr="00A44415">
        <w:t xml:space="preserve">Глава муниципального образования     </w:t>
      </w:r>
      <w:r w:rsidR="0033075B" w:rsidRPr="00A44415">
        <w:t xml:space="preserve"> </w:t>
      </w:r>
      <w:r w:rsidRPr="00A44415">
        <w:t xml:space="preserve">                      </w:t>
      </w:r>
      <w:r w:rsidR="00F37BA4" w:rsidRPr="00A44415">
        <w:t xml:space="preserve">     </w:t>
      </w:r>
      <w:r w:rsidRPr="00A44415">
        <w:t xml:space="preserve">                      </w:t>
      </w:r>
      <w:r w:rsidR="00A44415">
        <w:tab/>
      </w:r>
      <w:r w:rsidR="00A44415">
        <w:tab/>
        <w:t xml:space="preserve">     </w:t>
      </w:r>
      <w:r w:rsidRPr="00A44415">
        <w:t xml:space="preserve"> </w:t>
      </w:r>
      <w:r w:rsidR="009E49EF" w:rsidRPr="00A44415">
        <w:t>Д.А. Майоров</w:t>
      </w:r>
    </w:p>
    <w:p w14:paraId="4070AD69" w14:textId="77777777" w:rsidR="006057EE" w:rsidRPr="00AA1DF6" w:rsidRDefault="006057EE" w:rsidP="006057EE">
      <w:pPr>
        <w:rPr>
          <w:iCs/>
          <w:spacing w:val="4"/>
          <w:sz w:val="28"/>
          <w:szCs w:val="28"/>
        </w:rPr>
      </w:pPr>
      <w:r w:rsidRPr="00A44415">
        <w:br w:type="page"/>
      </w:r>
    </w:p>
    <w:p w14:paraId="3DB96997" w14:textId="77777777" w:rsidR="006057EE" w:rsidRPr="00A44415" w:rsidRDefault="006057EE" w:rsidP="00E3539A">
      <w:pPr>
        <w:widowControl w:val="0"/>
        <w:autoSpaceDE w:val="0"/>
        <w:autoSpaceDN w:val="0"/>
        <w:adjustRightInd w:val="0"/>
        <w:ind w:left="5245"/>
        <w:rPr>
          <w:iCs/>
          <w:spacing w:val="4"/>
        </w:rPr>
      </w:pPr>
      <w:r w:rsidRPr="00A44415">
        <w:rPr>
          <w:iCs/>
          <w:spacing w:val="4"/>
        </w:rPr>
        <w:lastRenderedPageBreak/>
        <w:t>Приложение №1</w:t>
      </w:r>
    </w:p>
    <w:p w14:paraId="0D149489" w14:textId="77777777" w:rsidR="006057EE" w:rsidRPr="00A44415" w:rsidRDefault="006057EE" w:rsidP="00E3539A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A44415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к </w:t>
      </w:r>
      <w:r w:rsidR="0095289F" w:rsidRPr="00A44415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Постановлению </w:t>
      </w:r>
      <w:r w:rsidR="0033075B" w:rsidRPr="00A44415">
        <w:rPr>
          <w:rFonts w:ascii="Times New Roman" w:hAnsi="Times New Roman" w:cs="Times New Roman"/>
          <w:iCs/>
          <w:spacing w:val="4"/>
          <w:sz w:val="24"/>
          <w:szCs w:val="24"/>
        </w:rPr>
        <w:t>г</w:t>
      </w:r>
      <w:r w:rsidR="0095289F" w:rsidRPr="00A44415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лавы </w:t>
      </w:r>
      <w:r w:rsidRPr="00A44415">
        <w:rPr>
          <w:rFonts w:ascii="Times New Roman" w:hAnsi="Times New Roman" w:cs="Times New Roman"/>
          <w:iCs/>
          <w:spacing w:val="4"/>
          <w:sz w:val="24"/>
          <w:szCs w:val="24"/>
        </w:rPr>
        <w:t>муниципального образования</w:t>
      </w:r>
    </w:p>
    <w:p w14:paraId="6992F49A" w14:textId="77777777" w:rsidR="006057EE" w:rsidRPr="00A44415" w:rsidRDefault="006057EE" w:rsidP="00E3539A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A44415">
        <w:rPr>
          <w:rFonts w:ascii="Times New Roman" w:hAnsi="Times New Roman" w:cs="Times New Roman"/>
          <w:iCs/>
          <w:spacing w:val="4"/>
          <w:sz w:val="24"/>
          <w:szCs w:val="24"/>
        </w:rPr>
        <w:t>«</w:t>
      </w:r>
      <w:r w:rsidR="0033075B" w:rsidRPr="00A44415">
        <w:rPr>
          <w:rFonts w:ascii="Times New Roman" w:hAnsi="Times New Roman" w:cs="Times New Roman"/>
          <w:iCs/>
          <w:spacing w:val="4"/>
          <w:sz w:val="24"/>
          <w:szCs w:val="24"/>
        </w:rPr>
        <w:t>Новодевяткинское сельское</w:t>
      </w:r>
      <w:r w:rsidRPr="00A44415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поселение»</w:t>
      </w:r>
    </w:p>
    <w:p w14:paraId="45BEB7EC" w14:textId="77777777" w:rsidR="006057EE" w:rsidRPr="00A44415" w:rsidRDefault="003425CA" w:rsidP="00E3539A">
      <w:pPr>
        <w:widowControl w:val="0"/>
        <w:autoSpaceDE w:val="0"/>
        <w:autoSpaceDN w:val="0"/>
        <w:adjustRightInd w:val="0"/>
        <w:ind w:left="5245"/>
        <w:rPr>
          <w:iCs/>
          <w:spacing w:val="4"/>
        </w:rPr>
      </w:pPr>
      <w:r>
        <w:rPr>
          <w:iCs/>
          <w:spacing w:val="4"/>
        </w:rPr>
        <w:t>130/01-04 от 25.05.2023</w:t>
      </w:r>
    </w:p>
    <w:p w14:paraId="40A2BBDD" w14:textId="77777777" w:rsidR="006057EE" w:rsidRPr="00A44415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</w:rPr>
      </w:pPr>
    </w:p>
    <w:p w14:paraId="3E0DF30A" w14:textId="77777777" w:rsidR="006057EE" w:rsidRPr="00A44415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</w:rPr>
      </w:pPr>
    </w:p>
    <w:p w14:paraId="383193BC" w14:textId="77777777" w:rsidR="006057EE" w:rsidRPr="00A44415" w:rsidRDefault="006057EE" w:rsidP="006057EE">
      <w:pPr>
        <w:jc w:val="center"/>
        <w:rPr>
          <w:b/>
        </w:rPr>
      </w:pPr>
      <w:r w:rsidRPr="00A44415">
        <w:rPr>
          <w:b/>
        </w:rPr>
        <w:t>ОПОВЕЩЕНИЕ</w:t>
      </w:r>
    </w:p>
    <w:p w14:paraId="60FD699D" w14:textId="77777777" w:rsidR="00323A43" w:rsidRPr="00A44415" w:rsidRDefault="006057EE" w:rsidP="0033075B">
      <w:pPr>
        <w:jc w:val="center"/>
      </w:pPr>
      <w:r w:rsidRPr="00A44415">
        <w:t xml:space="preserve">о проведении публичных слушаний по </w:t>
      </w:r>
      <w:r w:rsidR="0033075B" w:rsidRPr="00A44415">
        <w:t xml:space="preserve">вопросу </w:t>
      </w:r>
      <w:r w:rsidR="005C052D" w:rsidRPr="00A44415">
        <w:t>установлени</w:t>
      </w:r>
      <w:r w:rsidR="0033075B" w:rsidRPr="00A44415">
        <w:t>я</w:t>
      </w:r>
      <w:r w:rsidR="005C052D" w:rsidRPr="00A44415">
        <w:t xml:space="preserve"> </w:t>
      </w:r>
      <w:r w:rsidR="0033075B" w:rsidRPr="00A44415">
        <w:t xml:space="preserve">постоянного публичного сервитута на земельные участки с кадастровыми номерами 47:07:0722001:36040, 47:07:0722001:36041, 47:07:0722001:36044 47:07:0722001:36045, 47:07:0722001:13214, 47:07:0722001:110207, </w:t>
      </w:r>
    </w:p>
    <w:p w14:paraId="74C98F76" w14:textId="77777777" w:rsidR="006057EE" w:rsidRPr="00A44415" w:rsidRDefault="0033075B" w:rsidP="0033075B">
      <w:pPr>
        <w:jc w:val="center"/>
      </w:pPr>
      <w:r w:rsidRPr="00A44415">
        <w:t>расположенные в д. Новое Девяткино Всеволожского муниципального района Ленинградской области</w:t>
      </w:r>
    </w:p>
    <w:p w14:paraId="7391A37E" w14:textId="77777777" w:rsidR="0033075B" w:rsidRPr="00A44415" w:rsidRDefault="0033075B" w:rsidP="0033075B">
      <w:pPr>
        <w:jc w:val="center"/>
      </w:pPr>
    </w:p>
    <w:p w14:paraId="3539FBE8" w14:textId="77777777" w:rsidR="0033075B" w:rsidRPr="00A44415" w:rsidRDefault="0033075B" w:rsidP="0033075B">
      <w:pPr>
        <w:jc w:val="center"/>
        <w:rPr>
          <w:b/>
        </w:rPr>
      </w:pPr>
    </w:p>
    <w:p w14:paraId="0C81B2C0" w14:textId="77777777" w:rsidR="00323A43" w:rsidRPr="00A44415" w:rsidRDefault="006057EE" w:rsidP="006057EE">
      <w:pPr>
        <w:ind w:firstLine="708"/>
        <w:jc w:val="both"/>
      </w:pPr>
      <w:r w:rsidRPr="00A44415">
        <w:t>Администрация муниципального образования «</w:t>
      </w:r>
      <w:r w:rsidR="0033075B" w:rsidRPr="00A44415">
        <w:t>Новодевяткинское сельское</w:t>
      </w:r>
      <w:r w:rsidRPr="00A44415">
        <w:t xml:space="preserve"> поселение» Всеволожского муниципального района Ленинградской области оповещает о публичных слушаниях в период </w:t>
      </w:r>
      <w:r w:rsidR="004C0D21" w:rsidRPr="00A44415">
        <w:t xml:space="preserve">с 05 июня 2023 года по 05 июля 2023 года включительно </w:t>
      </w:r>
      <w:r w:rsidRPr="00A44415">
        <w:t xml:space="preserve">по </w:t>
      </w:r>
      <w:r w:rsidR="005C052D" w:rsidRPr="00A44415">
        <w:t xml:space="preserve">установлению </w:t>
      </w:r>
      <w:r w:rsidR="00E3539A" w:rsidRPr="00A44415">
        <w:t xml:space="preserve">постоянного </w:t>
      </w:r>
      <w:r w:rsidR="005C052D" w:rsidRPr="00A44415">
        <w:t>публичного сервитута на земельны</w:t>
      </w:r>
      <w:r w:rsidR="00E3539A" w:rsidRPr="00A44415">
        <w:t>х</w:t>
      </w:r>
      <w:r w:rsidR="005C052D" w:rsidRPr="00A44415">
        <w:t xml:space="preserve"> участк</w:t>
      </w:r>
      <w:r w:rsidR="00E3539A" w:rsidRPr="00A44415">
        <w:t>ах</w:t>
      </w:r>
      <w:r w:rsidR="005C052D" w:rsidRPr="00A44415">
        <w:t xml:space="preserve"> с кадастровыми номерами </w:t>
      </w:r>
      <w:r w:rsidR="004C0D21" w:rsidRPr="00A44415">
        <w:t>47:07:0722001:36040, 47:07:0722001:36041, 47:07:0722001:36044 47:07:0722001:36045, 47:07:0722001:13214, 47:07:0722001:110207, расположенные в д. Новое Девяткино Всеволожского муниципального района Ленинградской области</w:t>
      </w:r>
      <w:r w:rsidR="00323A43" w:rsidRPr="00A44415">
        <w:t>.</w:t>
      </w:r>
    </w:p>
    <w:p w14:paraId="66B31D74" w14:textId="77777777" w:rsidR="006057EE" w:rsidRPr="00A44415" w:rsidRDefault="006057EE" w:rsidP="006057EE">
      <w:pPr>
        <w:ind w:firstLine="708"/>
        <w:jc w:val="both"/>
      </w:pPr>
      <w:r w:rsidRPr="00A44415">
        <w:t>Дата, время и место проведения собрания участников публичных слушаний:</w:t>
      </w:r>
    </w:p>
    <w:p w14:paraId="007DE3B4" w14:textId="77777777" w:rsidR="004C0D21" w:rsidRPr="00A44415" w:rsidRDefault="004C0D21" w:rsidP="006057EE">
      <w:pPr>
        <w:ind w:firstLine="708"/>
        <w:jc w:val="both"/>
      </w:pPr>
      <w:r w:rsidRPr="00A44415">
        <w:t>0</w:t>
      </w:r>
      <w:r w:rsidR="00623D88" w:rsidRPr="00A44415">
        <w:t>6</w:t>
      </w:r>
      <w:r w:rsidRPr="00A44415">
        <w:t> июля 2023 года с 16 час. 00 мин. до 17 час. 00 мин. в здании муниципального казенного учреждения «Культурно-досуговый центр «Рондо» по адресу: Ленинградская область, Всеволожский муниципальный район, Новодевяткинское сельское поселение, д. Новое Девяткино, ул. Славы, д.8, офис 2, помещение 9 (актовый зал).</w:t>
      </w:r>
    </w:p>
    <w:p w14:paraId="78952DD4" w14:textId="77777777" w:rsidR="00323A43" w:rsidRPr="00A44415" w:rsidRDefault="006057EE" w:rsidP="006057EE">
      <w:pPr>
        <w:ind w:firstLine="708"/>
        <w:jc w:val="both"/>
      </w:pPr>
      <w:r w:rsidRPr="00A44415">
        <w:t xml:space="preserve">Ознакомиться с </w:t>
      </w:r>
      <w:r w:rsidR="000A03B1" w:rsidRPr="00A44415">
        <w:t xml:space="preserve">материалами </w:t>
      </w:r>
      <w:r w:rsidR="005C052D" w:rsidRPr="00A44415">
        <w:t xml:space="preserve">об установлении </w:t>
      </w:r>
      <w:r w:rsidR="000B1DA9" w:rsidRPr="00A44415">
        <w:t xml:space="preserve">постоянного </w:t>
      </w:r>
      <w:r w:rsidR="005C052D" w:rsidRPr="00A44415">
        <w:t xml:space="preserve">публичного сервитута </w:t>
      </w:r>
      <w:r w:rsidR="0044079F" w:rsidRPr="00A44415">
        <w:t xml:space="preserve">можно в период </w:t>
      </w:r>
      <w:r w:rsidR="004C0D21" w:rsidRPr="00A44415">
        <w:t xml:space="preserve">с 05.06.2023 по </w:t>
      </w:r>
      <w:r w:rsidR="001F00F1" w:rsidRPr="00A44415">
        <w:t>05</w:t>
      </w:r>
      <w:r w:rsidR="00323A43" w:rsidRPr="00A44415">
        <w:t>.0</w:t>
      </w:r>
      <w:r w:rsidR="001F00F1" w:rsidRPr="00A44415">
        <w:t>7</w:t>
      </w:r>
      <w:r w:rsidR="004C0D21" w:rsidRPr="00A44415">
        <w:t xml:space="preserve">.2023 </w:t>
      </w:r>
      <w:r w:rsidRPr="00A44415">
        <w:t>включительно</w:t>
      </w:r>
      <w:r w:rsidR="00F82131" w:rsidRPr="00A44415">
        <w:t>,</w:t>
      </w:r>
      <w:r w:rsidRPr="00A44415">
        <w:t xml:space="preserve"> в здании администрации МО «</w:t>
      </w:r>
      <w:r w:rsidR="00323A43" w:rsidRPr="00A44415">
        <w:t>Новодевяткинское сельское</w:t>
      </w:r>
      <w:r w:rsidRPr="00A44415">
        <w:t xml:space="preserve"> поселение», </w:t>
      </w:r>
      <w:r w:rsidR="00323A43" w:rsidRPr="00A44415">
        <w:t>в рабочие дни с 09</w:t>
      </w:r>
      <w:r w:rsidRPr="00A44415">
        <w:t xml:space="preserve"> час. 00 мин. до 17 час. 00 мин.  (обеденный перерыв с 13 час. 00 мин. до 14 час. 00 мин.) по адресу: Ленинградская область, </w:t>
      </w:r>
      <w:r w:rsidRPr="00A44415">
        <w:rPr>
          <w:spacing w:val="6"/>
        </w:rPr>
        <w:t xml:space="preserve">Всеволожский район, </w:t>
      </w:r>
      <w:r w:rsidR="00323A43" w:rsidRPr="00A44415">
        <w:rPr>
          <w:spacing w:val="6"/>
        </w:rPr>
        <w:t>д. Новое Девяткино</w:t>
      </w:r>
      <w:r w:rsidRPr="00A44415">
        <w:t xml:space="preserve">, </w:t>
      </w:r>
      <w:r w:rsidR="00323A43" w:rsidRPr="00A44415">
        <w:t>ул. Школьная, д.2, пом.13-Н.</w:t>
      </w:r>
      <w:r w:rsidRPr="00A44415">
        <w:t xml:space="preserve"> </w:t>
      </w:r>
      <w:r w:rsidRPr="00A44415">
        <w:rPr>
          <w:color w:val="000000"/>
        </w:rPr>
        <w:t xml:space="preserve">В период </w:t>
      </w:r>
      <w:r w:rsidR="0044079F" w:rsidRPr="00A44415">
        <w:rPr>
          <w:color w:val="000000"/>
        </w:rPr>
        <w:t>проведения публичных слушаний</w:t>
      </w:r>
      <w:r w:rsidR="00FE6943" w:rsidRPr="00A44415">
        <w:rPr>
          <w:color w:val="000000"/>
        </w:rPr>
        <w:t xml:space="preserve"> участники публичных слушаний</w:t>
      </w:r>
      <w:r w:rsidRPr="00A44415">
        <w:rPr>
          <w:color w:val="000000"/>
        </w:rPr>
        <w:t xml:space="preserve"> имеют право вносить предложения и замечания </w:t>
      </w:r>
      <w:r w:rsidRPr="00A44415">
        <w:t xml:space="preserve">по </w:t>
      </w:r>
      <w:r w:rsidR="005C052D" w:rsidRPr="00A44415">
        <w:t xml:space="preserve">установлению </w:t>
      </w:r>
      <w:r w:rsidR="000B1DA9" w:rsidRPr="00A44415">
        <w:t xml:space="preserve">постоянного </w:t>
      </w:r>
      <w:r w:rsidR="005C052D" w:rsidRPr="00A44415">
        <w:t xml:space="preserve">публичного сервитута </w:t>
      </w:r>
      <w:r w:rsidR="00323A43" w:rsidRPr="00A44415">
        <w:t>на земельные участки с кадастровыми номерами 47:07:0722001:36040, 47:07:0722001:36041, 47:07:0722001:36044 47:07:0722001:36045, 47:07:0722001:13214, 47:07:0722001:110207, расположенные в д. Новое Девяткино Всеволожского муниципального района Ленинградской области:</w:t>
      </w:r>
    </w:p>
    <w:p w14:paraId="0E0C1C20" w14:textId="77777777" w:rsidR="006057EE" w:rsidRPr="00A44415" w:rsidRDefault="006057EE" w:rsidP="006057EE">
      <w:pPr>
        <w:ind w:firstLine="708"/>
        <w:jc w:val="both"/>
        <w:rPr>
          <w:color w:val="000000"/>
        </w:rPr>
      </w:pPr>
      <w:r w:rsidRPr="00A44415">
        <w:t>-</w:t>
      </w:r>
      <w:r w:rsidRPr="00A44415">
        <w:rPr>
          <w:color w:val="000000"/>
        </w:rPr>
        <w:t xml:space="preserve"> в письменной или устной форме в ходе проведения собрания участников публичных слушаний;</w:t>
      </w:r>
    </w:p>
    <w:p w14:paraId="019FAB41" w14:textId="77777777" w:rsidR="00C82AD5" w:rsidRPr="00A44415" w:rsidRDefault="006057EE" w:rsidP="00623D88">
      <w:pPr>
        <w:ind w:firstLine="708"/>
        <w:jc w:val="both"/>
        <w:rPr>
          <w:color w:val="000000"/>
        </w:rPr>
      </w:pPr>
      <w:r w:rsidRPr="00A44415">
        <w:rPr>
          <w:color w:val="000000"/>
        </w:rPr>
        <w:t xml:space="preserve">- в письменной форме в администрацию </w:t>
      </w:r>
      <w:r w:rsidR="00323A43" w:rsidRPr="00A44415">
        <w:rPr>
          <w:color w:val="000000"/>
        </w:rPr>
        <w:t>МО «Новодевяткинское сельское поселение».</w:t>
      </w:r>
    </w:p>
    <w:p w14:paraId="657995DB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0476EA13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60FE8EFA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20BFEFE1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7E624328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1AB74D1F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05164DD8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43B5180F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1568C0F5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6EBF31BF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37E455D0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4DBCD5EB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60676B8A" w14:textId="77777777" w:rsidR="00A44415" w:rsidRDefault="00A44415" w:rsidP="001F00F1">
      <w:pPr>
        <w:shd w:val="clear" w:color="auto" w:fill="FFFFFF"/>
        <w:jc w:val="right"/>
        <w:rPr>
          <w:color w:val="000000"/>
        </w:rPr>
      </w:pPr>
    </w:p>
    <w:p w14:paraId="7A957ECC" w14:textId="77777777" w:rsidR="001F00F1" w:rsidRPr="00C536C1" w:rsidRDefault="001F00F1" w:rsidP="001F00F1">
      <w:pPr>
        <w:shd w:val="clear" w:color="auto" w:fill="FFFFFF"/>
        <w:jc w:val="right"/>
        <w:rPr>
          <w:color w:val="000000"/>
        </w:rPr>
      </w:pPr>
      <w:r w:rsidRPr="00C536C1">
        <w:rPr>
          <w:color w:val="000000"/>
        </w:rPr>
        <w:lastRenderedPageBreak/>
        <w:t>ПРИЛОЖЕНИЕ</w:t>
      </w:r>
      <w:r w:rsidR="00A44415">
        <w:rPr>
          <w:color w:val="000000"/>
        </w:rPr>
        <w:t>2</w:t>
      </w:r>
    </w:p>
    <w:p w14:paraId="542E4701" w14:textId="77777777" w:rsidR="00A21535" w:rsidRPr="00A21535" w:rsidRDefault="001F00F1" w:rsidP="00A21535">
      <w:pPr>
        <w:shd w:val="clear" w:color="auto" w:fill="FFFFFF"/>
        <w:jc w:val="right"/>
        <w:rPr>
          <w:color w:val="000000"/>
        </w:rPr>
      </w:pPr>
      <w:r w:rsidRPr="00C536C1">
        <w:rPr>
          <w:color w:val="000000"/>
        </w:rPr>
        <w:t xml:space="preserve">к постановлению </w:t>
      </w:r>
      <w:r w:rsidR="00A21535" w:rsidRPr="00A21535">
        <w:rPr>
          <w:color w:val="000000"/>
        </w:rPr>
        <w:t>главы муниципального образования</w:t>
      </w:r>
    </w:p>
    <w:p w14:paraId="0E66C49D" w14:textId="77777777" w:rsidR="00A21535" w:rsidRPr="00A21535" w:rsidRDefault="00A21535" w:rsidP="00A21535">
      <w:pPr>
        <w:shd w:val="clear" w:color="auto" w:fill="FFFFFF"/>
        <w:jc w:val="right"/>
        <w:rPr>
          <w:color w:val="000000"/>
        </w:rPr>
      </w:pPr>
      <w:r w:rsidRPr="00A21535">
        <w:rPr>
          <w:color w:val="000000"/>
        </w:rPr>
        <w:t>«Новодевяткинское сельское поселение»</w:t>
      </w:r>
    </w:p>
    <w:p w14:paraId="179166F2" w14:textId="77777777" w:rsidR="00A21535" w:rsidRDefault="00A21535" w:rsidP="00A21535">
      <w:pPr>
        <w:shd w:val="clear" w:color="auto" w:fill="FFFFFF"/>
        <w:jc w:val="right"/>
        <w:rPr>
          <w:color w:val="000000"/>
        </w:rPr>
      </w:pPr>
      <w:r w:rsidRPr="00A21535">
        <w:rPr>
          <w:color w:val="000000"/>
        </w:rPr>
        <w:t>____________________________</w:t>
      </w:r>
    </w:p>
    <w:p w14:paraId="40271653" w14:textId="77777777" w:rsidR="00A21535" w:rsidRDefault="00A21535" w:rsidP="00A21535">
      <w:pPr>
        <w:shd w:val="clear" w:color="auto" w:fill="FFFFFF"/>
        <w:jc w:val="right"/>
        <w:rPr>
          <w:color w:val="000000"/>
        </w:rPr>
      </w:pPr>
    </w:p>
    <w:p w14:paraId="369041C6" w14:textId="77777777" w:rsidR="001F00F1" w:rsidRPr="00C536C1" w:rsidRDefault="001F00F1" w:rsidP="00A21535">
      <w:pPr>
        <w:shd w:val="clear" w:color="auto" w:fill="FFFFFF"/>
        <w:jc w:val="center"/>
        <w:rPr>
          <w:color w:val="000000"/>
        </w:rPr>
      </w:pPr>
      <w:r w:rsidRPr="00C536C1">
        <w:rPr>
          <w:color w:val="000000"/>
        </w:rPr>
        <w:t>ПОРЯДОК</w:t>
      </w:r>
    </w:p>
    <w:p w14:paraId="573817AE" w14:textId="77777777" w:rsidR="001F00F1" w:rsidRPr="00FA3656" w:rsidRDefault="001F00F1" w:rsidP="001F00F1">
      <w:pPr>
        <w:widowControl w:val="0"/>
        <w:jc w:val="center"/>
        <w:rPr>
          <w:vertAlign w:val="superscript"/>
        </w:rPr>
      </w:pPr>
      <w:r w:rsidRPr="001F00F1">
        <w:rPr>
          <w:color w:val="000000"/>
        </w:rPr>
        <w:t xml:space="preserve">учета предложений и замечаний </w:t>
      </w:r>
      <w:r w:rsidRPr="00C536C1">
        <w:rPr>
          <w:color w:val="000000"/>
        </w:rPr>
        <w:t xml:space="preserve">по </w:t>
      </w:r>
      <w:r w:rsidRPr="001F00F1">
        <w:rPr>
          <w:color w:val="000000"/>
        </w:rPr>
        <w:t>установлению постоянного публичного сервитута на земельных участках с кадастровыми номерами 47:07:0722001:36040, 47:07:0722001:36041, 47:07:0722001:36044 47:07:0722001:36045, 47:07:0722001:13214, 47:07:0722001:110207, расположенные в д. Новое Девяткино Всеволожского муниципального района Ленинградской области</w:t>
      </w:r>
    </w:p>
    <w:p w14:paraId="1DF14462" w14:textId="77777777" w:rsidR="001F00F1" w:rsidRDefault="001F00F1" w:rsidP="001F00F1">
      <w:pPr>
        <w:shd w:val="clear" w:color="auto" w:fill="FFFFFF"/>
        <w:jc w:val="center"/>
        <w:rPr>
          <w:color w:val="000000"/>
        </w:rPr>
      </w:pPr>
    </w:p>
    <w:p w14:paraId="4BD912BB" w14:textId="77777777" w:rsidR="001F00F1" w:rsidRPr="00C536C1" w:rsidRDefault="001F00F1" w:rsidP="001F00F1">
      <w:pPr>
        <w:widowControl w:val="0"/>
        <w:ind w:firstLine="708"/>
        <w:jc w:val="both"/>
        <w:rPr>
          <w:color w:val="000000"/>
        </w:rPr>
      </w:pPr>
      <w:r w:rsidRPr="00C536C1">
        <w:rPr>
          <w:color w:val="000000"/>
        </w:rPr>
        <w:t>Настоящий порядок применяется для учета предложений заинтересованной общественности, поступивших в ходе проведения публичных слушаний</w:t>
      </w:r>
      <w:r>
        <w:rPr>
          <w:color w:val="000000"/>
        </w:rPr>
        <w:t xml:space="preserve"> </w:t>
      </w:r>
      <w:r w:rsidRPr="00C536C1">
        <w:rPr>
          <w:color w:val="000000"/>
        </w:rPr>
        <w:t xml:space="preserve">по </w:t>
      </w:r>
      <w:r w:rsidRPr="001F00F1">
        <w:rPr>
          <w:color w:val="000000"/>
        </w:rPr>
        <w:t>установлению постоянного публичного сервитута на земельных участках с кадастровыми номерами 47:07:0722001:36040, 47:07:0722001:36041, 47:07:0722001:36044 47:07:0722001:36045, 47:07:0722001:13214, 47:07:0722001:110207, расположенные в д. Новое Девяткино Всеволожского муниципального района Ленинградской области</w:t>
      </w:r>
    </w:p>
    <w:p w14:paraId="61B07370" w14:textId="77777777" w:rsidR="001F00F1" w:rsidRDefault="001F00F1" w:rsidP="001F00F1">
      <w:pPr>
        <w:shd w:val="clear" w:color="auto" w:fill="FFFFFF"/>
        <w:ind w:firstLine="708"/>
        <w:jc w:val="both"/>
        <w:rPr>
          <w:color w:val="000000"/>
        </w:rPr>
      </w:pPr>
      <w:r w:rsidRPr="00C536C1">
        <w:rPr>
          <w:color w:val="000000"/>
        </w:rPr>
        <w:t xml:space="preserve">Предложения направляются в администрацию муниципального образования </w:t>
      </w:r>
      <w:r>
        <w:rPr>
          <w:color w:val="000000"/>
        </w:rPr>
        <w:t>«</w:t>
      </w:r>
      <w:r w:rsidRPr="00C536C1">
        <w:rPr>
          <w:color w:val="000000"/>
        </w:rPr>
        <w:t>Новодевяткинское сельское поселение» Всеволожского муниципального района Ленинградской области заинтересованной общественностью</w:t>
      </w:r>
      <w:r>
        <w:rPr>
          <w:color w:val="000000"/>
        </w:rPr>
        <w:t xml:space="preserve"> с </w:t>
      </w:r>
      <w:r w:rsidRPr="00057556">
        <w:rPr>
          <w:color w:val="000000"/>
        </w:rPr>
        <w:t xml:space="preserve"> </w:t>
      </w:r>
      <w:r w:rsidR="00A21535">
        <w:rPr>
          <w:shd w:val="clear" w:color="auto" w:fill="FFFFFF"/>
        </w:rPr>
        <w:t>05 июня 2023</w:t>
      </w:r>
      <w:r w:rsidRPr="00B15A3E">
        <w:rPr>
          <w:shd w:val="clear" w:color="auto" w:fill="FFFFFF"/>
        </w:rPr>
        <w:t xml:space="preserve"> </w:t>
      </w:r>
      <w:r w:rsidR="00A21535">
        <w:rPr>
          <w:shd w:val="clear" w:color="auto" w:fill="FFFFFF"/>
        </w:rPr>
        <w:t>года</w:t>
      </w:r>
      <w:r w:rsidRPr="00B15A3E">
        <w:rPr>
          <w:shd w:val="clear" w:color="auto" w:fill="FFFFFF"/>
        </w:rPr>
        <w:t xml:space="preserve">  по 0</w:t>
      </w:r>
      <w:r w:rsidR="00A21535">
        <w:rPr>
          <w:shd w:val="clear" w:color="auto" w:fill="FFFFFF"/>
        </w:rPr>
        <w:t>5</w:t>
      </w:r>
      <w:r w:rsidRPr="00B15A3E">
        <w:rPr>
          <w:shd w:val="clear" w:color="auto" w:fill="FFFFFF"/>
        </w:rPr>
        <w:t xml:space="preserve"> </w:t>
      </w:r>
      <w:r w:rsidR="00A21535">
        <w:rPr>
          <w:shd w:val="clear" w:color="auto" w:fill="FFFFFF"/>
        </w:rPr>
        <w:t>июля</w:t>
      </w:r>
      <w:r w:rsidRPr="00B15A3E">
        <w:rPr>
          <w:shd w:val="clear" w:color="auto" w:fill="FFFFFF"/>
        </w:rPr>
        <w:t xml:space="preserve"> 2023</w:t>
      </w:r>
      <w:r w:rsidR="00A21535">
        <w:rPr>
          <w:shd w:val="clear" w:color="auto" w:fill="FFFFFF"/>
        </w:rPr>
        <w:t xml:space="preserve"> года</w:t>
      </w:r>
      <w:r w:rsidRPr="00C536C1">
        <w:rPr>
          <w:color w:val="000000"/>
        </w:rPr>
        <w:t xml:space="preserve"> в письменном виде посредством направления по электронной почте на адрес </w:t>
      </w:r>
      <w:hyperlink r:id="rId6" w:history="1">
        <w:r w:rsidRPr="00FC1CDE">
          <w:rPr>
            <w:rStyle w:val="a3"/>
          </w:rPr>
          <w:t>administion@mail.ru</w:t>
        </w:r>
      </w:hyperlink>
      <w:r>
        <w:rPr>
          <w:b/>
          <w:color w:val="000000"/>
        </w:rPr>
        <w:t xml:space="preserve"> </w:t>
      </w:r>
      <w:r w:rsidRPr="002D743F">
        <w:rPr>
          <w:color w:val="000000"/>
        </w:rPr>
        <w:t>или</w:t>
      </w:r>
      <w:r>
        <w:rPr>
          <w:b/>
          <w:color w:val="000000"/>
        </w:rPr>
        <w:t xml:space="preserve"> </w:t>
      </w:r>
      <w:r w:rsidRPr="00C536C1">
        <w:rPr>
          <w:color w:val="000000"/>
        </w:rPr>
        <w:t>лично в администрацию муниципального образования «Новодевяткинское сельское поселение» Всеволожского муниципального района Ленинградской области, по адресу: 1886</w:t>
      </w:r>
      <w:r>
        <w:rPr>
          <w:color w:val="000000"/>
        </w:rPr>
        <w:t>73</w:t>
      </w:r>
      <w:r w:rsidRPr="00C536C1">
        <w:rPr>
          <w:color w:val="000000"/>
        </w:rPr>
        <w:t xml:space="preserve">, Ленинградская область, Всеволожский район, д. Новое Девяткино,  ул. </w:t>
      </w:r>
      <w:r>
        <w:rPr>
          <w:color w:val="000000"/>
        </w:rPr>
        <w:t>Школьная, д.2, помещение 13Н.</w:t>
      </w:r>
      <w:r w:rsidRPr="00057556">
        <w:rPr>
          <w:color w:val="000000"/>
        </w:rPr>
        <w:t xml:space="preserve"> </w:t>
      </w:r>
    </w:p>
    <w:p w14:paraId="494971EB" w14:textId="77777777" w:rsidR="001F00F1" w:rsidRDefault="001F00F1" w:rsidP="001F00F1">
      <w:pPr>
        <w:shd w:val="clear" w:color="auto" w:fill="FFFFFF"/>
        <w:ind w:firstLine="708"/>
        <w:jc w:val="both"/>
        <w:rPr>
          <w:color w:val="000000"/>
        </w:rPr>
      </w:pPr>
      <w:r w:rsidRPr="00C536C1">
        <w:rPr>
          <w:color w:val="000000"/>
        </w:rPr>
        <w:t>Предложение</w:t>
      </w:r>
      <w:r w:rsidR="00066B8A">
        <w:rPr>
          <w:color w:val="000000"/>
        </w:rPr>
        <w:t xml:space="preserve"> (замечание)</w:t>
      </w:r>
      <w:r w:rsidRPr="00C536C1">
        <w:rPr>
          <w:color w:val="000000"/>
        </w:rPr>
        <w:t xml:space="preserve"> должно быть подписано автором предложения и содержать почтовый и (или) электронный адрес автора предложения. </w:t>
      </w:r>
    </w:p>
    <w:p w14:paraId="21A4233C" w14:textId="77777777" w:rsidR="001F00F1" w:rsidRPr="00C536C1" w:rsidRDefault="001F00F1" w:rsidP="001F00F1">
      <w:pPr>
        <w:shd w:val="clear" w:color="auto" w:fill="FFFFFF"/>
        <w:ind w:firstLine="708"/>
        <w:jc w:val="both"/>
        <w:rPr>
          <w:color w:val="000000"/>
        </w:rPr>
      </w:pPr>
      <w:r w:rsidRPr="00C536C1">
        <w:rPr>
          <w:color w:val="000000"/>
        </w:rPr>
        <w:t>Учитываются все предложения заинтересованной общественности с обязательным указанием времени и даты поступления.</w:t>
      </w:r>
    </w:p>
    <w:p w14:paraId="30E866A0" w14:textId="77777777" w:rsidR="00A44415" w:rsidRDefault="001F00F1" w:rsidP="001F00F1">
      <w:pPr>
        <w:shd w:val="clear" w:color="auto" w:fill="FFFFFF"/>
        <w:ind w:firstLine="708"/>
        <w:jc w:val="both"/>
        <w:rPr>
          <w:color w:val="000000"/>
        </w:rPr>
      </w:pPr>
      <w:r w:rsidRPr="00C536C1">
        <w:rPr>
          <w:color w:val="000000"/>
        </w:rPr>
        <w:t xml:space="preserve">Все учтенные предложения </w:t>
      </w:r>
      <w:r w:rsidR="00A44415">
        <w:rPr>
          <w:color w:val="000000"/>
        </w:rPr>
        <w:t xml:space="preserve">и замечания </w:t>
      </w:r>
      <w:r w:rsidRPr="00C536C1">
        <w:rPr>
          <w:color w:val="000000"/>
        </w:rPr>
        <w:t>отражаются в протоколе результатов публичных слушаний и носят рекомендательный характер</w:t>
      </w:r>
      <w:r w:rsidR="00A44415">
        <w:rPr>
          <w:color w:val="000000"/>
        </w:rPr>
        <w:t>.</w:t>
      </w:r>
    </w:p>
    <w:p w14:paraId="5EB5D9F2" w14:textId="77777777" w:rsidR="001F00F1" w:rsidRPr="003B2EE7" w:rsidRDefault="001F00F1" w:rsidP="001F00F1">
      <w:pPr>
        <w:widowControl w:val="0"/>
        <w:ind w:firstLine="708"/>
        <w:jc w:val="both"/>
        <w:rPr>
          <w:color w:val="000000"/>
        </w:rPr>
      </w:pPr>
      <w:r w:rsidRPr="003B2EE7">
        <w:rPr>
          <w:color w:val="000000"/>
        </w:rPr>
        <w:t xml:space="preserve">Участие граждан (заинтересованной общественности) в публичных слушаниях осуществляется в соответствии с Положением о порядке организации и проведения публичных слушаний  по проектам  </w:t>
      </w:r>
      <w:r w:rsidRPr="003B2EE7">
        <w:t>муниципальных правовых актов по вопросам местного значения на территории муниципального образования «Новодевяткинское сельское поселение» в новой редакции»</w:t>
      </w:r>
      <w:r w:rsidRPr="003B2EE7">
        <w:rPr>
          <w:color w:val="000000"/>
        </w:rPr>
        <w:t>, утвержденным решением совета депутатов МО «Новодевяткинское сельское поселение»» 08.06.2010г. № 40/01-07.</w:t>
      </w:r>
    </w:p>
    <w:p w14:paraId="0177003F" w14:textId="77777777" w:rsidR="001F00F1" w:rsidRDefault="001F00F1" w:rsidP="001F00F1">
      <w:pPr>
        <w:tabs>
          <w:tab w:val="left" w:pos="945"/>
        </w:tabs>
      </w:pPr>
    </w:p>
    <w:p w14:paraId="4D511082" w14:textId="77777777" w:rsidR="001F00F1" w:rsidRPr="00623D88" w:rsidRDefault="001F00F1" w:rsidP="00623D88">
      <w:pPr>
        <w:ind w:firstLine="708"/>
        <w:jc w:val="both"/>
        <w:rPr>
          <w:color w:val="000000"/>
          <w:sz w:val="28"/>
          <w:szCs w:val="28"/>
        </w:rPr>
      </w:pPr>
    </w:p>
    <w:sectPr w:rsidR="001F00F1" w:rsidRPr="00623D88" w:rsidSect="00323A4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3AF"/>
    <w:multiLevelType w:val="hybridMultilevel"/>
    <w:tmpl w:val="E6DE861A"/>
    <w:lvl w:ilvl="0" w:tplc="2480C7F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446A"/>
    <w:rsid w:val="00042691"/>
    <w:rsid w:val="00044125"/>
    <w:rsid w:val="0006305A"/>
    <w:rsid w:val="00066B8A"/>
    <w:rsid w:val="000A03B1"/>
    <w:rsid w:val="000A6141"/>
    <w:rsid w:val="000B1DA9"/>
    <w:rsid w:val="000B7391"/>
    <w:rsid w:val="000D5100"/>
    <w:rsid w:val="00103F5F"/>
    <w:rsid w:val="00105AC0"/>
    <w:rsid w:val="00117BDA"/>
    <w:rsid w:val="0013214C"/>
    <w:rsid w:val="001446B6"/>
    <w:rsid w:val="0016527C"/>
    <w:rsid w:val="001A49EF"/>
    <w:rsid w:val="001B0045"/>
    <w:rsid w:val="001F00F1"/>
    <w:rsid w:val="001F148C"/>
    <w:rsid w:val="001F2515"/>
    <w:rsid w:val="00211C3A"/>
    <w:rsid w:val="00213885"/>
    <w:rsid w:val="00213EA3"/>
    <w:rsid w:val="00233443"/>
    <w:rsid w:val="00247905"/>
    <w:rsid w:val="00257F72"/>
    <w:rsid w:val="00263A8E"/>
    <w:rsid w:val="00280AEF"/>
    <w:rsid w:val="00290056"/>
    <w:rsid w:val="00296784"/>
    <w:rsid w:val="00296A4D"/>
    <w:rsid w:val="002B1B39"/>
    <w:rsid w:val="002C1737"/>
    <w:rsid w:val="002C5733"/>
    <w:rsid w:val="0030339C"/>
    <w:rsid w:val="0030750D"/>
    <w:rsid w:val="00311C5D"/>
    <w:rsid w:val="00323A43"/>
    <w:rsid w:val="0033075B"/>
    <w:rsid w:val="003425CA"/>
    <w:rsid w:val="00344928"/>
    <w:rsid w:val="00367DC0"/>
    <w:rsid w:val="00381296"/>
    <w:rsid w:val="003A0E47"/>
    <w:rsid w:val="003C3568"/>
    <w:rsid w:val="003F2AA6"/>
    <w:rsid w:val="00410CA4"/>
    <w:rsid w:val="0044079F"/>
    <w:rsid w:val="00464CEF"/>
    <w:rsid w:val="00476E3F"/>
    <w:rsid w:val="00496868"/>
    <w:rsid w:val="004B2C74"/>
    <w:rsid w:val="004C0D21"/>
    <w:rsid w:val="0052370B"/>
    <w:rsid w:val="00523872"/>
    <w:rsid w:val="0054324F"/>
    <w:rsid w:val="00545111"/>
    <w:rsid w:val="00566215"/>
    <w:rsid w:val="00586CBF"/>
    <w:rsid w:val="00593595"/>
    <w:rsid w:val="005A3271"/>
    <w:rsid w:val="005B397E"/>
    <w:rsid w:val="005C052D"/>
    <w:rsid w:val="005C0A5E"/>
    <w:rsid w:val="006057EE"/>
    <w:rsid w:val="00623D88"/>
    <w:rsid w:val="00651605"/>
    <w:rsid w:val="00651AE5"/>
    <w:rsid w:val="00671652"/>
    <w:rsid w:val="006A201A"/>
    <w:rsid w:val="006B0FF6"/>
    <w:rsid w:val="006B422E"/>
    <w:rsid w:val="006B4DA1"/>
    <w:rsid w:val="006B6D04"/>
    <w:rsid w:val="006B7106"/>
    <w:rsid w:val="006D0D3B"/>
    <w:rsid w:val="00711DA2"/>
    <w:rsid w:val="00715C61"/>
    <w:rsid w:val="007368C4"/>
    <w:rsid w:val="00761559"/>
    <w:rsid w:val="00767DF4"/>
    <w:rsid w:val="00776695"/>
    <w:rsid w:val="00785430"/>
    <w:rsid w:val="007B3315"/>
    <w:rsid w:val="007E7DC7"/>
    <w:rsid w:val="00806245"/>
    <w:rsid w:val="00812DF7"/>
    <w:rsid w:val="00821AF0"/>
    <w:rsid w:val="008450E7"/>
    <w:rsid w:val="008505A9"/>
    <w:rsid w:val="008709D4"/>
    <w:rsid w:val="008A12AC"/>
    <w:rsid w:val="008A5594"/>
    <w:rsid w:val="008B211E"/>
    <w:rsid w:val="008D3546"/>
    <w:rsid w:val="008F2A38"/>
    <w:rsid w:val="00917660"/>
    <w:rsid w:val="0095289F"/>
    <w:rsid w:val="009604C5"/>
    <w:rsid w:val="00975C6D"/>
    <w:rsid w:val="00980FAC"/>
    <w:rsid w:val="009876B9"/>
    <w:rsid w:val="009A1163"/>
    <w:rsid w:val="009C0D34"/>
    <w:rsid w:val="009C6C48"/>
    <w:rsid w:val="009E49EF"/>
    <w:rsid w:val="00A14502"/>
    <w:rsid w:val="00A21535"/>
    <w:rsid w:val="00A44415"/>
    <w:rsid w:val="00A5077C"/>
    <w:rsid w:val="00A53BA7"/>
    <w:rsid w:val="00A6377D"/>
    <w:rsid w:val="00A749E9"/>
    <w:rsid w:val="00AA1DF6"/>
    <w:rsid w:val="00AB2F3A"/>
    <w:rsid w:val="00AE46F6"/>
    <w:rsid w:val="00AF2D23"/>
    <w:rsid w:val="00B052E1"/>
    <w:rsid w:val="00B11617"/>
    <w:rsid w:val="00B7332C"/>
    <w:rsid w:val="00BC0F2C"/>
    <w:rsid w:val="00BD34AB"/>
    <w:rsid w:val="00BE0DFA"/>
    <w:rsid w:val="00C102B1"/>
    <w:rsid w:val="00C1469D"/>
    <w:rsid w:val="00C15CE5"/>
    <w:rsid w:val="00C34400"/>
    <w:rsid w:val="00C80033"/>
    <w:rsid w:val="00C82AD5"/>
    <w:rsid w:val="00CA04D7"/>
    <w:rsid w:val="00CC2357"/>
    <w:rsid w:val="00CC728F"/>
    <w:rsid w:val="00CD67F7"/>
    <w:rsid w:val="00CE0BD0"/>
    <w:rsid w:val="00D06AB9"/>
    <w:rsid w:val="00D22DA8"/>
    <w:rsid w:val="00D26157"/>
    <w:rsid w:val="00D31282"/>
    <w:rsid w:val="00D917C0"/>
    <w:rsid w:val="00DE56A0"/>
    <w:rsid w:val="00E042EF"/>
    <w:rsid w:val="00E10606"/>
    <w:rsid w:val="00E3539A"/>
    <w:rsid w:val="00E60D88"/>
    <w:rsid w:val="00EA5706"/>
    <w:rsid w:val="00ED58DD"/>
    <w:rsid w:val="00F03E7A"/>
    <w:rsid w:val="00F15620"/>
    <w:rsid w:val="00F220D1"/>
    <w:rsid w:val="00F37BA4"/>
    <w:rsid w:val="00F60F2C"/>
    <w:rsid w:val="00F72FB8"/>
    <w:rsid w:val="00F7336A"/>
    <w:rsid w:val="00F82131"/>
    <w:rsid w:val="00F833D2"/>
    <w:rsid w:val="00F91E50"/>
    <w:rsid w:val="00F9356F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3155"/>
  <w15:docId w15:val="{768C1995-ACCE-4669-A5B9-686A47FE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B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i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Reception1</cp:lastModifiedBy>
  <cp:revision>3</cp:revision>
  <cp:lastPrinted>2023-05-25T12:46:00Z</cp:lastPrinted>
  <dcterms:created xsi:type="dcterms:W3CDTF">2023-05-30T09:31:00Z</dcterms:created>
  <dcterms:modified xsi:type="dcterms:W3CDTF">2023-05-30T09:32:00Z</dcterms:modified>
</cp:coreProperties>
</file>